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0E666D" w14:textId="77777777" w:rsidR="0036250A" w:rsidRDefault="0036250A">
      <w:pPr>
        <w:rPr>
          <w:rFonts w:ascii="Twinkl Cursive Looped" w:hAnsi="Twinkl Cursive Looped"/>
          <w:sz w:val="28"/>
          <w:szCs w:val="28"/>
          <w:u w:val="single"/>
        </w:rPr>
      </w:pPr>
    </w:p>
    <w:p w14:paraId="3FAF5374" w14:textId="77777777" w:rsidR="0036250A" w:rsidRDefault="0036250A">
      <w:pPr>
        <w:rPr>
          <w:rFonts w:ascii="Twinkl Cursive Looped" w:hAnsi="Twinkl Cursive Looped"/>
          <w:sz w:val="28"/>
          <w:szCs w:val="28"/>
          <w:u w:val="single"/>
        </w:rPr>
      </w:pPr>
    </w:p>
    <w:p w14:paraId="4E9477BA" w14:textId="77777777" w:rsidR="0036250A" w:rsidRDefault="0036250A">
      <w:pPr>
        <w:rPr>
          <w:rFonts w:ascii="Twinkl Cursive Looped" w:hAnsi="Twinkl Cursive Looped"/>
          <w:sz w:val="28"/>
          <w:szCs w:val="28"/>
          <w:u w:val="single"/>
        </w:rPr>
      </w:pPr>
    </w:p>
    <w:tbl>
      <w:tblPr>
        <w:tblStyle w:val="TableGrid"/>
        <w:tblpPr w:leftFromText="180" w:rightFromText="180" w:vertAnchor="page" w:horzAnchor="margin" w:tblpY="3610"/>
        <w:tblW w:w="0" w:type="auto"/>
        <w:tblLook w:val="04A0" w:firstRow="1" w:lastRow="0" w:firstColumn="1" w:lastColumn="0" w:noHBand="0" w:noVBand="1"/>
      </w:tblPr>
      <w:tblGrid>
        <w:gridCol w:w="1555"/>
        <w:gridCol w:w="4131"/>
        <w:gridCol w:w="4131"/>
        <w:gridCol w:w="4131"/>
      </w:tblGrid>
      <w:tr w:rsidR="0034461D" w:rsidRPr="006A4862" w14:paraId="465D8135" w14:textId="77777777" w:rsidTr="0034461D">
        <w:trPr>
          <w:trHeight w:val="308"/>
        </w:trPr>
        <w:tc>
          <w:tcPr>
            <w:tcW w:w="1555" w:type="dxa"/>
          </w:tcPr>
          <w:p w14:paraId="1AC85BD0" w14:textId="77777777" w:rsidR="0034461D" w:rsidRPr="006A4862" w:rsidRDefault="0034461D" w:rsidP="0034461D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4131" w:type="dxa"/>
          </w:tcPr>
          <w:p w14:paraId="1376F3BC" w14:textId="77777777" w:rsidR="0034461D" w:rsidRPr="006A4862" w:rsidRDefault="0034461D" w:rsidP="0034461D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6A4862">
              <w:rPr>
                <w:rFonts w:ascii="Twinkl Cursive Looped" w:hAnsi="Twinkl Cursive Looped"/>
                <w:sz w:val="28"/>
                <w:szCs w:val="28"/>
              </w:rPr>
              <w:t>Autumn 1</w:t>
            </w:r>
          </w:p>
        </w:tc>
        <w:tc>
          <w:tcPr>
            <w:tcW w:w="4131" w:type="dxa"/>
          </w:tcPr>
          <w:p w14:paraId="55713D7A" w14:textId="77777777" w:rsidR="0034461D" w:rsidRPr="006A4862" w:rsidRDefault="0034461D" w:rsidP="0034461D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6A4862">
              <w:rPr>
                <w:rFonts w:ascii="Twinkl Cursive Looped" w:hAnsi="Twinkl Cursive Looped"/>
                <w:sz w:val="28"/>
                <w:szCs w:val="28"/>
              </w:rPr>
              <w:t>Spring 1</w:t>
            </w:r>
          </w:p>
        </w:tc>
        <w:tc>
          <w:tcPr>
            <w:tcW w:w="4131" w:type="dxa"/>
          </w:tcPr>
          <w:p w14:paraId="7450446A" w14:textId="77777777" w:rsidR="0034461D" w:rsidRPr="006A4862" w:rsidRDefault="0034461D" w:rsidP="0034461D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6A4862">
              <w:rPr>
                <w:rFonts w:ascii="Twinkl Cursive Looped" w:hAnsi="Twinkl Cursive Looped"/>
                <w:sz w:val="28"/>
                <w:szCs w:val="28"/>
              </w:rPr>
              <w:t>Summer 1</w:t>
            </w:r>
          </w:p>
        </w:tc>
      </w:tr>
      <w:tr w:rsidR="0034461D" w:rsidRPr="006A4862" w14:paraId="79C53637" w14:textId="77777777" w:rsidTr="0034461D">
        <w:trPr>
          <w:trHeight w:val="1053"/>
        </w:trPr>
        <w:tc>
          <w:tcPr>
            <w:tcW w:w="1555" w:type="dxa"/>
          </w:tcPr>
          <w:p w14:paraId="0C329AE9" w14:textId="77777777" w:rsidR="0034461D" w:rsidRPr="0036250A" w:rsidRDefault="0034461D" w:rsidP="0034461D">
            <w:pPr>
              <w:rPr>
                <w:rFonts w:ascii="Arial" w:hAnsi="Arial" w:cs="Arial"/>
                <w:sz w:val="20"/>
                <w:szCs w:val="20"/>
              </w:rPr>
            </w:pPr>
            <w:r w:rsidRPr="0036250A">
              <w:rPr>
                <w:rFonts w:ascii="Arial" w:hAnsi="Arial" w:cs="Arial"/>
                <w:sz w:val="20"/>
                <w:szCs w:val="20"/>
              </w:rPr>
              <w:t>Year 3</w:t>
            </w:r>
          </w:p>
        </w:tc>
        <w:tc>
          <w:tcPr>
            <w:tcW w:w="4131" w:type="dxa"/>
          </w:tcPr>
          <w:p w14:paraId="0C6D8928" w14:textId="77777777" w:rsidR="0034461D" w:rsidRPr="0036250A" w:rsidRDefault="0034461D" w:rsidP="0034461D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6250A">
              <w:rPr>
                <w:rFonts w:ascii="Arial" w:hAnsi="Arial" w:cs="Arial"/>
                <w:sz w:val="20"/>
                <w:szCs w:val="20"/>
                <w:u w:val="single"/>
              </w:rPr>
              <w:t>Painting and Mixed Media:</w:t>
            </w:r>
          </w:p>
          <w:p w14:paraId="613372F6" w14:textId="77777777" w:rsidR="0034461D" w:rsidRPr="0036250A" w:rsidRDefault="0034461D" w:rsidP="0034461D">
            <w:pPr>
              <w:rPr>
                <w:rFonts w:ascii="Arial" w:hAnsi="Arial" w:cs="Arial"/>
                <w:sz w:val="20"/>
                <w:szCs w:val="20"/>
              </w:rPr>
            </w:pPr>
            <w:r w:rsidRPr="0036250A">
              <w:rPr>
                <w:rFonts w:ascii="Arial" w:hAnsi="Arial" w:cs="Arial"/>
                <w:sz w:val="20"/>
                <w:szCs w:val="20"/>
              </w:rPr>
              <w:t xml:space="preserve">Prehistoric Painting </w:t>
            </w:r>
          </w:p>
          <w:p w14:paraId="0DCE2063" w14:textId="77777777" w:rsidR="0034461D" w:rsidRPr="0036250A" w:rsidRDefault="0034461D" w:rsidP="0034461D">
            <w:pPr>
              <w:rPr>
                <w:rFonts w:ascii="Arial" w:hAnsi="Arial" w:cs="Arial"/>
                <w:sz w:val="20"/>
                <w:szCs w:val="20"/>
              </w:rPr>
            </w:pPr>
            <w:r w:rsidRPr="0034461D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6590011B" wp14:editId="546DD090">
                  <wp:extent cx="555889" cy="534390"/>
                  <wp:effectExtent l="0" t="0" r="0" b="0"/>
                  <wp:docPr id="1231992465" name="Picture 1" descr="A drawing of a person and a hous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1992465" name="Picture 1" descr="A drawing of a person and a house&#10;&#10;AI-generated content may be incorrect.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52" cy="5402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31" w:type="dxa"/>
          </w:tcPr>
          <w:p w14:paraId="37BD2159" w14:textId="77777777" w:rsidR="0034461D" w:rsidRPr="0036250A" w:rsidRDefault="0034461D" w:rsidP="0034461D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6250A">
              <w:rPr>
                <w:rFonts w:ascii="Arial" w:hAnsi="Arial" w:cs="Arial"/>
                <w:sz w:val="20"/>
                <w:szCs w:val="20"/>
                <w:u w:val="single"/>
              </w:rPr>
              <w:t xml:space="preserve">Sculpture and 3D: </w:t>
            </w:r>
          </w:p>
          <w:p w14:paraId="6DB533B0" w14:textId="77777777" w:rsidR="0034461D" w:rsidRDefault="0034461D" w:rsidP="0034461D">
            <w:pPr>
              <w:rPr>
                <w:rFonts w:ascii="Arial" w:hAnsi="Arial" w:cs="Arial"/>
                <w:sz w:val="20"/>
                <w:szCs w:val="20"/>
              </w:rPr>
            </w:pPr>
            <w:r w:rsidRPr="0036250A">
              <w:rPr>
                <w:rFonts w:ascii="Arial" w:hAnsi="Arial" w:cs="Arial"/>
                <w:sz w:val="20"/>
                <w:szCs w:val="20"/>
              </w:rPr>
              <w:t xml:space="preserve">Abstract space and shape </w:t>
            </w:r>
          </w:p>
          <w:p w14:paraId="5B8CD767" w14:textId="77777777" w:rsidR="0034461D" w:rsidRPr="0036250A" w:rsidRDefault="0034461D" w:rsidP="0034461D">
            <w:pPr>
              <w:rPr>
                <w:rFonts w:ascii="Arial" w:hAnsi="Arial" w:cs="Arial"/>
                <w:sz w:val="20"/>
                <w:szCs w:val="20"/>
              </w:rPr>
            </w:pPr>
            <w:r w:rsidRPr="0034461D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45644ECE" wp14:editId="13E70293">
                  <wp:extent cx="411207" cy="534035"/>
                  <wp:effectExtent l="0" t="0" r="8255" b="0"/>
                  <wp:docPr id="461959358" name="Picture 1" descr="A cartoon of a sculptu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1959358" name="Picture 1" descr="A cartoon of a sculpture&#10;&#10;AI-generated content may be incorrect.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24418" cy="5511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31" w:type="dxa"/>
          </w:tcPr>
          <w:p w14:paraId="45307CFC" w14:textId="77777777" w:rsidR="0034461D" w:rsidRPr="0036250A" w:rsidRDefault="0034461D" w:rsidP="0034461D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6250A">
              <w:rPr>
                <w:rFonts w:ascii="Arial" w:hAnsi="Arial" w:cs="Arial"/>
                <w:sz w:val="20"/>
                <w:szCs w:val="20"/>
                <w:u w:val="single"/>
              </w:rPr>
              <w:t xml:space="preserve">Drawing: </w:t>
            </w:r>
          </w:p>
          <w:p w14:paraId="70379EF8" w14:textId="77777777" w:rsidR="0034461D" w:rsidRPr="0036250A" w:rsidRDefault="0034461D" w:rsidP="0034461D">
            <w:pPr>
              <w:rPr>
                <w:rFonts w:ascii="Arial" w:hAnsi="Arial" w:cs="Arial"/>
                <w:sz w:val="20"/>
                <w:szCs w:val="20"/>
              </w:rPr>
            </w:pPr>
            <w:r w:rsidRPr="0036250A">
              <w:rPr>
                <w:rFonts w:ascii="Arial" w:hAnsi="Arial" w:cs="Arial"/>
                <w:sz w:val="20"/>
                <w:szCs w:val="20"/>
              </w:rPr>
              <w:t xml:space="preserve">Growing artists </w:t>
            </w:r>
          </w:p>
          <w:p w14:paraId="20DA7E9D" w14:textId="77777777" w:rsidR="0034461D" w:rsidRPr="0036250A" w:rsidRDefault="0034461D" w:rsidP="0034461D">
            <w:pPr>
              <w:rPr>
                <w:rFonts w:ascii="Arial" w:hAnsi="Arial" w:cs="Arial"/>
                <w:sz w:val="20"/>
                <w:szCs w:val="20"/>
              </w:rPr>
            </w:pPr>
          </w:p>
          <w:p w14:paraId="793823E0" w14:textId="77777777" w:rsidR="0034461D" w:rsidRPr="0036250A" w:rsidRDefault="0034461D" w:rsidP="0034461D">
            <w:pPr>
              <w:rPr>
                <w:rFonts w:ascii="Arial" w:hAnsi="Arial" w:cs="Arial"/>
                <w:sz w:val="20"/>
                <w:szCs w:val="20"/>
              </w:rPr>
            </w:pPr>
            <w:r w:rsidRPr="0036250A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33B568C0" wp14:editId="205A8836">
                  <wp:extent cx="396762" cy="451262"/>
                  <wp:effectExtent l="0" t="0" r="3810" b="6350"/>
                  <wp:docPr id="2116448234" name="Picture 1" descr="A pencil drawing a 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6448234" name="Picture 1" descr="A pencil drawing a line&#10;&#10;AI-generated content may be incorrect.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805" cy="4569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461D" w:rsidRPr="006A4862" w14:paraId="53BA42E9" w14:textId="77777777" w:rsidTr="0034461D">
        <w:trPr>
          <w:trHeight w:val="1006"/>
        </w:trPr>
        <w:tc>
          <w:tcPr>
            <w:tcW w:w="1555" w:type="dxa"/>
          </w:tcPr>
          <w:p w14:paraId="1DBDE746" w14:textId="77777777" w:rsidR="0034461D" w:rsidRPr="0036250A" w:rsidRDefault="0034461D" w:rsidP="0034461D">
            <w:pPr>
              <w:rPr>
                <w:rFonts w:ascii="Arial" w:hAnsi="Arial" w:cs="Arial"/>
                <w:sz w:val="20"/>
                <w:szCs w:val="20"/>
              </w:rPr>
            </w:pPr>
            <w:r w:rsidRPr="0036250A">
              <w:rPr>
                <w:rFonts w:ascii="Arial" w:hAnsi="Arial" w:cs="Arial"/>
                <w:sz w:val="20"/>
                <w:szCs w:val="20"/>
              </w:rPr>
              <w:t>Year 4</w:t>
            </w:r>
          </w:p>
        </w:tc>
        <w:tc>
          <w:tcPr>
            <w:tcW w:w="4131" w:type="dxa"/>
          </w:tcPr>
          <w:p w14:paraId="195E35AF" w14:textId="77777777" w:rsidR="0034461D" w:rsidRPr="0036250A" w:rsidRDefault="0034461D" w:rsidP="0034461D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6250A">
              <w:rPr>
                <w:rFonts w:ascii="Arial" w:hAnsi="Arial" w:cs="Arial"/>
                <w:sz w:val="20"/>
                <w:szCs w:val="20"/>
                <w:u w:val="single"/>
              </w:rPr>
              <w:t xml:space="preserve">Sculpture and 3D: </w:t>
            </w:r>
          </w:p>
          <w:p w14:paraId="4E3E3877" w14:textId="77777777" w:rsidR="0034461D" w:rsidRPr="0036250A" w:rsidRDefault="0034461D" w:rsidP="0034461D">
            <w:pPr>
              <w:rPr>
                <w:rFonts w:ascii="Arial" w:hAnsi="Arial" w:cs="Arial"/>
                <w:sz w:val="20"/>
                <w:szCs w:val="20"/>
              </w:rPr>
            </w:pPr>
            <w:r w:rsidRPr="0036250A">
              <w:rPr>
                <w:rFonts w:ascii="Arial" w:hAnsi="Arial" w:cs="Arial"/>
                <w:sz w:val="20"/>
                <w:szCs w:val="20"/>
              </w:rPr>
              <w:t>Mega Materials</w:t>
            </w:r>
          </w:p>
          <w:p w14:paraId="4409086B" w14:textId="77777777" w:rsidR="0034461D" w:rsidRPr="0036250A" w:rsidRDefault="0034461D" w:rsidP="0034461D">
            <w:pPr>
              <w:rPr>
                <w:rFonts w:ascii="Arial" w:hAnsi="Arial" w:cs="Arial"/>
                <w:sz w:val="20"/>
                <w:szCs w:val="20"/>
              </w:rPr>
            </w:pPr>
            <w:r w:rsidRPr="0034461D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474C2F6E" wp14:editId="4C284C0B">
                  <wp:extent cx="411207" cy="534035"/>
                  <wp:effectExtent l="0" t="0" r="8255" b="0"/>
                  <wp:docPr id="1727049342" name="Picture 1" descr="A cartoon of a sculptu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7049342" name="Picture 1" descr="A cartoon of a sculpture&#10;&#10;AI-generated content may be incorrect.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24418" cy="5511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94CCE2" w14:textId="77777777" w:rsidR="0034461D" w:rsidRPr="0036250A" w:rsidRDefault="0034461D" w:rsidP="0034461D">
            <w:pPr>
              <w:rPr>
                <w:rFonts w:ascii="Arial" w:hAnsi="Arial" w:cs="Arial"/>
                <w:sz w:val="20"/>
                <w:szCs w:val="20"/>
              </w:rPr>
            </w:pPr>
          </w:p>
          <w:p w14:paraId="4C84D60A" w14:textId="77777777" w:rsidR="0034461D" w:rsidRPr="0036250A" w:rsidRDefault="0034461D" w:rsidP="003446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31" w:type="dxa"/>
          </w:tcPr>
          <w:p w14:paraId="6280D0B1" w14:textId="77777777" w:rsidR="00360DB7" w:rsidRPr="0036250A" w:rsidRDefault="00360DB7" w:rsidP="00360DB7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6250A">
              <w:rPr>
                <w:rFonts w:ascii="Arial" w:hAnsi="Arial" w:cs="Arial"/>
                <w:sz w:val="20"/>
                <w:szCs w:val="20"/>
                <w:u w:val="single"/>
              </w:rPr>
              <w:t>Drawing:</w:t>
            </w:r>
          </w:p>
          <w:p w14:paraId="02D30D71" w14:textId="77777777" w:rsidR="00360DB7" w:rsidRDefault="00360DB7" w:rsidP="00360DB7">
            <w:pPr>
              <w:rPr>
                <w:rFonts w:ascii="Arial" w:hAnsi="Arial" w:cs="Arial"/>
                <w:sz w:val="20"/>
                <w:szCs w:val="20"/>
              </w:rPr>
            </w:pPr>
            <w:r w:rsidRPr="0036250A">
              <w:rPr>
                <w:rFonts w:ascii="Arial" w:hAnsi="Arial" w:cs="Arial"/>
                <w:sz w:val="20"/>
                <w:szCs w:val="20"/>
              </w:rPr>
              <w:t xml:space="preserve">Exploring tone, texture and proportion </w:t>
            </w:r>
          </w:p>
          <w:p w14:paraId="72556CFB" w14:textId="75B7542E" w:rsidR="00360DB7" w:rsidRPr="0036250A" w:rsidRDefault="00360DB7" w:rsidP="00360DB7">
            <w:pPr>
              <w:rPr>
                <w:rFonts w:ascii="Arial" w:hAnsi="Arial" w:cs="Arial"/>
                <w:sz w:val="20"/>
                <w:szCs w:val="20"/>
              </w:rPr>
            </w:pPr>
            <w:r w:rsidRPr="0036250A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15256865" wp14:editId="5722A2A9">
                  <wp:extent cx="396762" cy="451262"/>
                  <wp:effectExtent l="0" t="0" r="3810" b="6350"/>
                  <wp:docPr id="1330451341" name="Picture 1" descr="A pencil drawing a 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0451341" name="Picture 1" descr="A pencil drawing a line&#10;&#10;AI-generated content may be incorrect.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805" cy="4569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31" w:type="dxa"/>
          </w:tcPr>
          <w:p w14:paraId="32EED086" w14:textId="77777777" w:rsidR="00360DB7" w:rsidRPr="0036250A" w:rsidRDefault="00360DB7" w:rsidP="00360DB7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6250A">
              <w:rPr>
                <w:rFonts w:ascii="Arial" w:hAnsi="Arial" w:cs="Arial"/>
                <w:sz w:val="20"/>
                <w:szCs w:val="20"/>
                <w:u w:val="single"/>
              </w:rPr>
              <w:t xml:space="preserve">Painting and Mixed Media: </w:t>
            </w:r>
          </w:p>
          <w:p w14:paraId="0EC28245" w14:textId="77777777" w:rsidR="00360DB7" w:rsidRDefault="00360DB7" w:rsidP="00360DB7">
            <w:pPr>
              <w:rPr>
                <w:rFonts w:ascii="Arial" w:hAnsi="Arial" w:cs="Arial"/>
                <w:sz w:val="20"/>
                <w:szCs w:val="20"/>
              </w:rPr>
            </w:pPr>
            <w:r w:rsidRPr="0036250A">
              <w:rPr>
                <w:rFonts w:ascii="Arial" w:hAnsi="Arial" w:cs="Arial"/>
                <w:sz w:val="20"/>
                <w:szCs w:val="20"/>
              </w:rPr>
              <w:t>Light and Dark</w:t>
            </w:r>
          </w:p>
          <w:p w14:paraId="570C3F85" w14:textId="77777777" w:rsidR="00360DB7" w:rsidRDefault="00360DB7" w:rsidP="00360DB7">
            <w:pPr>
              <w:rPr>
                <w:rFonts w:ascii="Arial" w:hAnsi="Arial" w:cs="Arial"/>
                <w:sz w:val="20"/>
                <w:szCs w:val="20"/>
              </w:rPr>
            </w:pPr>
            <w:r w:rsidRPr="0034461D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0BEDC2D6" wp14:editId="3B584656">
                  <wp:extent cx="555889" cy="534390"/>
                  <wp:effectExtent l="0" t="0" r="0" b="0"/>
                  <wp:docPr id="1400281908" name="Picture 1" descr="A drawing of a person and a hous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0281908" name="Picture 1" descr="A drawing of a person and a house&#10;&#10;AI-generated content may be incorrect.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52" cy="5402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6250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F7C6EFA" w14:textId="3CEAEB32" w:rsidR="0034461D" w:rsidRPr="0036250A" w:rsidRDefault="0034461D" w:rsidP="0034461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461D" w:rsidRPr="006A4862" w14:paraId="6BE5CAB9" w14:textId="77777777" w:rsidTr="0034461D">
        <w:trPr>
          <w:trHeight w:val="790"/>
        </w:trPr>
        <w:tc>
          <w:tcPr>
            <w:tcW w:w="1555" w:type="dxa"/>
          </w:tcPr>
          <w:p w14:paraId="2BA5D989" w14:textId="77777777" w:rsidR="0034461D" w:rsidRPr="0036250A" w:rsidRDefault="0034461D" w:rsidP="0034461D">
            <w:pPr>
              <w:rPr>
                <w:rFonts w:ascii="Arial" w:hAnsi="Arial" w:cs="Arial"/>
                <w:sz w:val="20"/>
                <w:szCs w:val="20"/>
              </w:rPr>
            </w:pPr>
            <w:r w:rsidRPr="0036250A">
              <w:rPr>
                <w:rFonts w:ascii="Arial" w:hAnsi="Arial" w:cs="Arial"/>
                <w:sz w:val="20"/>
                <w:szCs w:val="20"/>
              </w:rPr>
              <w:t>Year 5</w:t>
            </w:r>
          </w:p>
        </w:tc>
        <w:tc>
          <w:tcPr>
            <w:tcW w:w="4131" w:type="dxa"/>
          </w:tcPr>
          <w:p w14:paraId="14971E09" w14:textId="77777777" w:rsidR="0034461D" w:rsidRPr="0036250A" w:rsidRDefault="0034461D" w:rsidP="0034461D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6250A">
              <w:rPr>
                <w:rFonts w:ascii="Arial" w:hAnsi="Arial" w:cs="Arial"/>
                <w:sz w:val="20"/>
                <w:szCs w:val="20"/>
                <w:u w:val="single"/>
              </w:rPr>
              <w:t>Drawing:</w:t>
            </w:r>
          </w:p>
          <w:p w14:paraId="0467FAC4" w14:textId="77777777" w:rsidR="0034461D" w:rsidRDefault="0034461D" w:rsidP="0034461D">
            <w:pPr>
              <w:rPr>
                <w:rFonts w:ascii="Arial" w:hAnsi="Arial" w:cs="Arial"/>
                <w:sz w:val="20"/>
                <w:szCs w:val="20"/>
              </w:rPr>
            </w:pPr>
            <w:r w:rsidRPr="0036250A">
              <w:rPr>
                <w:rFonts w:ascii="Arial" w:hAnsi="Arial" w:cs="Arial"/>
                <w:sz w:val="20"/>
                <w:szCs w:val="20"/>
              </w:rPr>
              <w:t xml:space="preserve">Depth, emotion and movement </w:t>
            </w:r>
          </w:p>
          <w:p w14:paraId="240BED39" w14:textId="77777777" w:rsidR="0034461D" w:rsidRPr="0036250A" w:rsidRDefault="0034461D" w:rsidP="0034461D">
            <w:pPr>
              <w:rPr>
                <w:rFonts w:ascii="Arial" w:hAnsi="Arial" w:cs="Arial"/>
                <w:sz w:val="20"/>
                <w:szCs w:val="20"/>
              </w:rPr>
            </w:pPr>
            <w:r w:rsidRPr="0036250A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199CE66A" wp14:editId="6D88F7A0">
                  <wp:extent cx="396762" cy="451262"/>
                  <wp:effectExtent l="0" t="0" r="3810" b="6350"/>
                  <wp:docPr id="502631723" name="Picture 1" descr="A pencil drawing a 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2631723" name="Picture 1" descr="A pencil drawing a line&#10;&#10;AI-generated content may be incorrect.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805" cy="4569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31" w:type="dxa"/>
          </w:tcPr>
          <w:p w14:paraId="78986A23" w14:textId="77777777" w:rsidR="0034461D" w:rsidRPr="0036250A" w:rsidRDefault="0034461D" w:rsidP="0034461D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6250A">
              <w:rPr>
                <w:rFonts w:ascii="Arial" w:hAnsi="Arial" w:cs="Arial"/>
                <w:sz w:val="20"/>
                <w:szCs w:val="20"/>
                <w:u w:val="single"/>
              </w:rPr>
              <w:t xml:space="preserve">Painting and mixed media: </w:t>
            </w:r>
          </w:p>
          <w:p w14:paraId="0A2CB708" w14:textId="77777777" w:rsidR="0034461D" w:rsidRDefault="0034461D" w:rsidP="0034461D">
            <w:pPr>
              <w:rPr>
                <w:rFonts w:ascii="Arial" w:hAnsi="Arial" w:cs="Arial"/>
                <w:sz w:val="20"/>
                <w:szCs w:val="20"/>
              </w:rPr>
            </w:pPr>
            <w:r w:rsidRPr="0036250A">
              <w:rPr>
                <w:rFonts w:ascii="Arial" w:hAnsi="Arial" w:cs="Arial"/>
                <w:sz w:val="20"/>
                <w:szCs w:val="20"/>
              </w:rPr>
              <w:t xml:space="preserve">Portraits </w:t>
            </w:r>
          </w:p>
          <w:p w14:paraId="70765A30" w14:textId="77777777" w:rsidR="0034461D" w:rsidRPr="0036250A" w:rsidRDefault="0034461D" w:rsidP="0034461D">
            <w:pPr>
              <w:rPr>
                <w:rFonts w:ascii="Arial" w:hAnsi="Arial" w:cs="Arial"/>
                <w:sz w:val="20"/>
                <w:szCs w:val="20"/>
              </w:rPr>
            </w:pPr>
            <w:r w:rsidRPr="0034461D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3FA5B83B" wp14:editId="3A90975B">
                  <wp:extent cx="555889" cy="534390"/>
                  <wp:effectExtent l="0" t="0" r="0" b="0"/>
                  <wp:docPr id="143162898" name="Picture 1" descr="A drawing of a person and a hous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162898" name="Picture 1" descr="A drawing of a person and a house&#10;&#10;AI-generated content may be incorrect.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52" cy="5402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31" w:type="dxa"/>
          </w:tcPr>
          <w:p w14:paraId="076ECAB1" w14:textId="77777777" w:rsidR="0034461D" w:rsidRPr="0036250A" w:rsidRDefault="0034461D" w:rsidP="0034461D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6250A">
              <w:rPr>
                <w:rFonts w:ascii="Arial" w:hAnsi="Arial" w:cs="Arial"/>
                <w:sz w:val="20"/>
                <w:szCs w:val="20"/>
                <w:u w:val="single"/>
              </w:rPr>
              <w:t xml:space="preserve">Sculpture and 3D: </w:t>
            </w:r>
          </w:p>
          <w:p w14:paraId="4062A777" w14:textId="77777777" w:rsidR="0034461D" w:rsidRPr="0036250A" w:rsidRDefault="0034461D" w:rsidP="0034461D">
            <w:pPr>
              <w:rPr>
                <w:rFonts w:ascii="Arial" w:hAnsi="Arial" w:cs="Arial"/>
                <w:sz w:val="20"/>
                <w:szCs w:val="20"/>
              </w:rPr>
            </w:pPr>
            <w:r w:rsidRPr="0036250A">
              <w:rPr>
                <w:rFonts w:ascii="Arial" w:hAnsi="Arial" w:cs="Arial"/>
                <w:sz w:val="20"/>
                <w:szCs w:val="20"/>
              </w:rPr>
              <w:t xml:space="preserve">Interactive Installation </w:t>
            </w:r>
          </w:p>
          <w:p w14:paraId="23BF5ECB" w14:textId="77777777" w:rsidR="0034461D" w:rsidRPr="0036250A" w:rsidRDefault="0034461D" w:rsidP="0034461D">
            <w:pPr>
              <w:rPr>
                <w:rFonts w:ascii="Arial" w:hAnsi="Arial" w:cs="Arial"/>
                <w:sz w:val="20"/>
                <w:szCs w:val="20"/>
              </w:rPr>
            </w:pPr>
          </w:p>
          <w:p w14:paraId="7FA44E0F" w14:textId="77777777" w:rsidR="0034461D" w:rsidRPr="0036250A" w:rsidRDefault="0034461D" w:rsidP="0034461D">
            <w:pPr>
              <w:rPr>
                <w:rFonts w:ascii="Arial" w:hAnsi="Arial" w:cs="Arial"/>
                <w:sz w:val="20"/>
                <w:szCs w:val="20"/>
              </w:rPr>
            </w:pPr>
            <w:r w:rsidRPr="0034461D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42066D31" wp14:editId="580B5CFE">
                  <wp:extent cx="411207" cy="534035"/>
                  <wp:effectExtent l="0" t="0" r="8255" b="0"/>
                  <wp:docPr id="265240343" name="Picture 1" descr="A cartoon of a sculptu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5240343" name="Picture 1" descr="A cartoon of a sculpture&#10;&#10;AI-generated content may be incorrect.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24418" cy="5511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539E1E" w14:textId="77777777" w:rsidR="0034461D" w:rsidRPr="0036250A" w:rsidRDefault="0034461D" w:rsidP="0034461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461D" w:rsidRPr="006A4862" w14:paraId="08880762" w14:textId="77777777" w:rsidTr="0034461D">
        <w:trPr>
          <w:trHeight w:val="1107"/>
        </w:trPr>
        <w:tc>
          <w:tcPr>
            <w:tcW w:w="1555" w:type="dxa"/>
          </w:tcPr>
          <w:p w14:paraId="699F15A3" w14:textId="77777777" w:rsidR="0034461D" w:rsidRPr="0036250A" w:rsidRDefault="0034461D" w:rsidP="0034461D">
            <w:pPr>
              <w:rPr>
                <w:rFonts w:ascii="Arial" w:hAnsi="Arial" w:cs="Arial"/>
                <w:sz w:val="20"/>
                <w:szCs w:val="20"/>
              </w:rPr>
            </w:pPr>
            <w:r w:rsidRPr="0036250A">
              <w:rPr>
                <w:rFonts w:ascii="Arial" w:hAnsi="Arial" w:cs="Arial"/>
                <w:sz w:val="20"/>
                <w:szCs w:val="20"/>
              </w:rPr>
              <w:t>Year 6</w:t>
            </w:r>
          </w:p>
        </w:tc>
        <w:tc>
          <w:tcPr>
            <w:tcW w:w="4131" w:type="dxa"/>
          </w:tcPr>
          <w:p w14:paraId="170E06ED" w14:textId="77777777" w:rsidR="0034461D" w:rsidRPr="0036250A" w:rsidRDefault="0034461D" w:rsidP="0034461D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6250A">
              <w:rPr>
                <w:rFonts w:ascii="Arial" w:hAnsi="Arial" w:cs="Arial"/>
                <w:sz w:val="20"/>
                <w:szCs w:val="20"/>
                <w:u w:val="single"/>
              </w:rPr>
              <w:t xml:space="preserve">Drawing: </w:t>
            </w:r>
          </w:p>
          <w:p w14:paraId="102C7D7B" w14:textId="77777777" w:rsidR="0034461D" w:rsidRDefault="0034461D" w:rsidP="0034461D">
            <w:pPr>
              <w:rPr>
                <w:rFonts w:ascii="Arial" w:hAnsi="Arial" w:cs="Arial"/>
                <w:sz w:val="20"/>
                <w:szCs w:val="20"/>
              </w:rPr>
            </w:pPr>
            <w:r w:rsidRPr="0036250A">
              <w:rPr>
                <w:rFonts w:ascii="Arial" w:hAnsi="Arial" w:cs="Arial"/>
                <w:sz w:val="20"/>
                <w:szCs w:val="20"/>
              </w:rPr>
              <w:t xml:space="preserve">Expressing my ideas </w:t>
            </w:r>
          </w:p>
          <w:p w14:paraId="15D680D2" w14:textId="77777777" w:rsidR="0034461D" w:rsidRPr="0036250A" w:rsidRDefault="0034461D" w:rsidP="0034461D">
            <w:pPr>
              <w:rPr>
                <w:rFonts w:ascii="Arial" w:hAnsi="Arial" w:cs="Arial"/>
                <w:sz w:val="20"/>
                <w:szCs w:val="20"/>
              </w:rPr>
            </w:pPr>
            <w:r w:rsidRPr="0036250A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5848D2A1" wp14:editId="46FB5B6F">
                  <wp:extent cx="396762" cy="451262"/>
                  <wp:effectExtent l="0" t="0" r="3810" b="6350"/>
                  <wp:docPr id="84859563" name="Picture 1" descr="A pencil drawing a 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859563" name="Picture 1" descr="A pencil drawing a line&#10;&#10;AI-generated content may be incorrect.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805" cy="4569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31" w:type="dxa"/>
          </w:tcPr>
          <w:p w14:paraId="6118C769" w14:textId="77777777" w:rsidR="0034461D" w:rsidRPr="0036250A" w:rsidRDefault="0034461D" w:rsidP="0034461D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6250A">
              <w:rPr>
                <w:rFonts w:ascii="Arial" w:hAnsi="Arial" w:cs="Arial"/>
                <w:sz w:val="20"/>
                <w:szCs w:val="20"/>
                <w:u w:val="single"/>
              </w:rPr>
              <w:t xml:space="preserve">Painting and Mixed Media: </w:t>
            </w:r>
          </w:p>
          <w:p w14:paraId="0EA70028" w14:textId="77777777" w:rsidR="0034461D" w:rsidRDefault="0034461D" w:rsidP="0034461D">
            <w:pPr>
              <w:rPr>
                <w:rFonts w:ascii="Arial" w:hAnsi="Arial" w:cs="Arial"/>
                <w:sz w:val="20"/>
                <w:szCs w:val="20"/>
              </w:rPr>
            </w:pPr>
            <w:r w:rsidRPr="0036250A">
              <w:rPr>
                <w:rFonts w:ascii="Arial" w:hAnsi="Arial" w:cs="Arial"/>
                <w:sz w:val="20"/>
                <w:szCs w:val="20"/>
              </w:rPr>
              <w:t xml:space="preserve">Artist study </w:t>
            </w:r>
          </w:p>
          <w:p w14:paraId="37BDBF6C" w14:textId="77777777" w:rsidR="0034461D" w:rsidRPr="0036250A" w:rsidRDefault="0034461D" w:rsidP="0034461D">
            <w:pPr>
              <w:rPr>
                <w:rFonts w:ascii="Arial" w:hAnsi="Arial" w:cs="Arial"/>
                <w:sz w:val="20"/>
                <w:szCs w:val="20"/>
              </w:rPr>
            </w:pPr>
            <w:r w:rsidRPr="0034461D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3964BEF6" wp14:editId="33EF7F07">
                  <wp:extent cx="555889" cy="534390"/>
                  <wp:effectExtent l="0" t="0" r="0" b="0"/>
                  <wp:docPr id="709042883" name="Picture 1" descr="A drawing of a person and a hous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9042883" name="Picture 1" descr="A drawing of a person and a house&#10;&#10;AI-generated content may be incorrect.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52" cy="5402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31" w:type="dxa"/>
          </w:tcPr>
          <w:p w14:paraId="05655141" w14:textId="77777777" w:rsidR="0034461D" w:rsidRPr="0036250A" w:rsidRDefault="0034461D" w:rsidP="0034461D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6250A">
              <w:rPr>
                <w:rFonts w:ascii="Arial" w:hAnsi="Arial" w:cs="Arial"/>
                <w:sz w:val="20"/>
                <w:szCs w:val="20"/>
                <w:u w:val="single"/>
              </w:rPr>
              <w:t xml:space="preserve">Sculpture and 3D: </w:t>
            </w:r>
          </w:p>
          <w:p w14:paraId="1AEAD4E0" w14:textId="77777777" w:rsidR="0034461D" w:rsidRDefault="0034461D" w:rsidP="0034461D">
            <w:pPr>
              <w:rPr>
                <w:rFonts w:ascii="Arial" w:hAnsi="Arial" w:cs="Arial"/>
                <w:sz w:val="20"/>
                <w:szCs w:val="20"/>
              </w:rPr>
            </w:pPr>
            <w:r w:rsidRPr="0036250A">
              <w:rPr>
                <w:rFonts w:ascii="Arial" w:hAnsi="Arial" w:cs="Arial"/>
                <w:sz w:val="20"/>
                <w:szCs w:val="20"/>
              </w:rPr>
              <w:t xml:space="preserve">Making memories </w:t>
            </w:r>
          </w:p>
          <w:p w14:paraId="3DF559EF" w14:textId="77777777" w:rsidR="0034461D" w:rsidRPr="0036250A" w:rsidRDefault="0034461D" w:rsidP="0034461D">
            <w:pPr>
              <w:rPr>
                <w:rFonts w:ascii="Arial" w:hAnsi="Arial" w:cs="Arial"/>
                <w:sz w:val="20"/>
                <w:szCs w:val="20"/>
              </w:rPr>
            </w:pPr>
            <w:r w:rsidRPr="0034461D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0E03FF12" wp14:editId="05E8F0E2">
                  <wp:extent cx="411207" cy="534035"/>
                  <wp:effectExtent l="0" t="0" r="8255" b="0"/>
                  <wp:docPr id="1020628284" name="Picture 1" descr="A cartoon of a sculptu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628284" name="Picture 1" descr="A cartoon of a sculpture&#10;&#10;AI-generated content may be incorrect.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24418" cy="5511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A0132E1" w14:textId="44215A5D" w:rsidR="004A25EC" w:rsidRPr="006A4862" w:rsidRDefault="008207F4">
      <w:pPr>
        <w:rPr>
          <w:rFonts w:ascii="Twinkl Cursive Looped" w:hAnsi="Twinkl Cursive Looped"/>
          <w:sz w:val="28"/>
          <w:szCs w:val="28"/>
          <w:u w:val="single"/>
        </w:rPr>
      </w:pPr>
      <w:r w:rsidRPr="006A4862">
        <w:rPr>
          <w:rFonts w:ascii="Twinkl Cursive Looped" w:hAnsi="Twinkl Cursive Looped"/>
          <w:sz w:val="28"/>
          <w:szCs w:val="28"/>
          <w:u w:val="single"/>
        </w:rPr>
        <w:t xml:space="preserve">Art </w:t>
      </w:r>
      <w:r w:rsidR="004A25EC" w:rsidRPr="006A4862">
        <w:rPr>
          <w:rFonts w:ascii="Twinkl Cursive Looped" w:hAnsi="Twinkl Cursive Looped"/>
          <w:sz w:val="28"/>
          <w:szCs w:val="28"/>
          <w:u w:val="single"/>
        </w:rPr>
        <w:t>Overview</w:t>
      </w:r>
    </w:p>
    <w:tbl>
      <w:tblPr>
        <w:tblStyle w:val="TableGrid"/>
        <w:tblpPr w:leftFromText="180" w:rightFromText="180" w:vertAnchor="page" w:horzAnchor="margin" w:tblpY="3610"/>
        <w:tblW w:w="0" w:type="auto"/>
        <w:tblLook w:val="04A0" w:firstRow="1" w:lastRow="0" w:firstColumn="1" w:lastColumn="0" w:noHBand="0" w:noVBand="1"/>
      </w:tblPr>
      <w:tblGrid>
        <w:gridCol w:w="252"/>
      </w:tblGrid>
      <w:tr w:rsidR="00360DB7" w:rsidRPr="0036250A" w14:paraId="3A87B1CD" w14:textId="77777777" w:rsidTr="00360DB7">
        <w:trPr>
          <w:trHeight w:val="275"/>
        </w:trPr>
        <w:tc>
          <w:tcPr>
            <w:tcW w:w="252" w:type="dxa"/>
          </w:tcPr>
          <w:p w14:paraId="38B2B2F2" w14:textId="4F9A0363" w:rsidR="00360DB7" w:rsidRPr="0036250A" w:rsidRDefault="00360DB7" w:rsidP="0066417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FD91941" w14:textId="77777777" w:rsidR="004A25EC" w:rsidRDefault="004A25EC"/>
    <w:sectPr w:rsidR="004A25EC" w:rsidSect="004A25EC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04898A" w14:textId="77777777" w:rsidR="0036250A" w:rsidRDefault="0036250A" w:rsidP="0036250A">
      <w:pPr>
        <w:spacing w:after="0" w:line="240" w:lineRule="auto"/>
      </w:pPr>
      <w:r>
        <w:separator/>
      </w:r>
    </w:p>
  </w:endnote>
  <w:endnote w:type="continuationSeparator" w:id="0">
    <w:p w14:paraId="5A4A0C7B" w14:textId="77777777" w:rsidR="0036250A" w:rsidRDefault="0036250A" w:rsidP="003625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909C79" w14:textId="77777777" w:rsidR="0036250A" w:rsidRDefault="0036250A" w:rsidP="0036250A">
      <w:pPr>
        <w:spacing w:after="0" w:line="240" w:lineRule="auto"/>
      </w:pPr>
      <w:r>
        <w:separator/>
      </w:r>
    </w:p>
  </w:footnote>
  <w:footnote w:type="continuationSeparator" w:id="0">
    <w:p w14:paraId="6F344E53" w14:textId="77777777" w:rsidR="0036250A" w:rsidRDefault="0036250A" w:rsidP="003625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4A2AE" w14:textId="60CA4CD1" w:rsidR="0036250A" w:rsidRDefault="0036250A">
    <w:pPr>
      <w:pStyle w:val="Header"/>
    </w:pPr>
    <w:r w:rsidRPr="000137D9">
      <w:rPr>
        <w:noProof/>
      </w:rPr>
      <w:drawing>
        <wp:anchor distT="0" distB="0" distL="114300" distR="114300" simplePos="0" relativeHeight="251659264" behindDoc="0" locked="0" layoutInCell="1" allowOverlap="1" wp14:anchorId="515056A3" wp14:editId="4BF1D554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1246909" cy="1282065"/>
          <wp:effectExtent l="0" t="0" r="0" b="0"/>
          <wp:wrapNone/>
          <wp:docPr id="5" name="Picture 1" descr="A white circle with blue and black text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CAE42E17-A2AF-C894-A38A-BEAFF33C8143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1" descr="A white circle with blue and black text&#10;&#10;AI-generated content may be incorrect.">
                    <a:extLst>
                      <a:ext uri="{FF2B5EF4-FFF2-40B4-BE49-F238E27FC236}">
                        <a16:creationId xmlns:a16="http://schemas.microsoft.com/office/drawing/2014/main" id="{CAE42E17-A2AF-C894-A38A-BEAFF33C8143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48787" cy="12839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2DB8921" w14:textId="77777777" w:rsidR="0036250A" w:rsidRDefault="0036250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5EC"/>
    <w:rsid w:val="002A1F17"/>
    <w:rsid w:val="0034461D"/>
    <w:rsid w:val="00360DB7"/>
    <w:rsid w:val="0036250A"/>
    <w:rsid w:val="003B6F71"/>
    <w:rsid w:val="00440736"/>
    <w:rsid w:val="004A25EC"/>
    <w:rsid w:val="00673BA9"/>
    <w:rsid w:val="006A4862"/>
    <w:rsid w:val="008207F4"/>
    <w:rsid w:val="009E756F"/>
    <w:rsid w:val="00E2520E"/>
    <w:rsid w:val="00E515BD"/>
    <w:rsid w:val="00F16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412688"/>
  <w15:chartTrackingRefBased/>
  <w15:docId w15:val="{1471BF23-A485-4416-8590-D2B6313A4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25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25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25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25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25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25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25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25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25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25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25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25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25E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25E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25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25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25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25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25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25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25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A25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A25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A25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25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A25E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25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25E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25E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A25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625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250A"/>
  </w:style>
  <w:style w:type="paragraph" w:styleId="Footer">
    <w:name w:val="footer"/>
    <w:basedOn w:val="Normal"/>
    <w:link w:val="FooterChar"/>
    <w:uiPriority w:val="99"/>
    <w:unhideWhenUsed/>
    <w:rsid w:val="003625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25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Lawton</dc:creator>
  <cp:keywords/>
  <dc:description/>
  <cp:lastModifiedBy>Helen Lawton</cp:lastModifiedBy>
  <cp:revision>3</cp:revision>
  <dcterms:created xsi:type="dcterms:W3CDTF">2025-12-03T14:23:00Z</dcterms:created>
  <dcterms:modified xsi:type="dcterms:W3CDTF">2026-01-07T13:24:00Z</dcterms:modified>
</cp:coreProperties>
</file>